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3C" w:rsidRDefault="008314D8" w:rsidP="008314D8">
      <w:pPr>
        <w:spacing w:after="200" w:line="240" w:lineRule="auto"/>
        <w:ind w:left="720" w:firstLine="720"/>
        <w:jc w:val="center"/>
        <w:rPr>
          <w:rFonts w:ascii="Calibri" w:eastAsia="Calibri" w:hAnsi="Calibri" w:cs="Times New Roman"/>
          <w:color w:val="0000FF"/>
          <w:sz w:val="20"/>
        </w:rPr>
      </w:pPr>
      <w:r>
        <w:rPr>
          <w:rFonts w:ascii="Calibri" w:eastAsia="Calibri" w:hAnsi="Calibri" w:cs="Times New Roman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3822CF36" wp14:editId="2A7422F6">
            <wp:simplePos x="0" y="0"/>
            <wp:positionH relativeFrom="column">
              <wp:posOffset>678612</wp:posOffset>
            </wp:positionH>
            <wp:positionV relativeFrom="paragraph">
              <wp:posOffset>-379562</wp:posOffset>
            </wp:positionV>
            <wp:extent cx="1338700" cy="10343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00" cy="103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5C" w:rsidRPr="00345A5C">
        <w:rPr>
          <w:rFonts w:ascii="Calibri" w:eastAsia="Calibri" w:hAnsi="Calibri" w:cs="Times New Roman"/>
          <w:b/>
          <w:sz w:val="36"/>
        </w:rPr>
        <w:t>2018/</w:t>
      </w:r>
      <w:r w:rsidR="00BD2219" w:rsidRPr="00345A5C">
        <w:rPr>
          <w:rFonts w:ascii="Calibri" w:eastAsia="Calibri" w:hAnsi="Calibri" w:cs="Times New Roman"/>
          <w:b/>
          <w:sz w:val="36"/>
        </w:rPr>
        <w:t>2019</w:t>
      </w:r>
      <w:r w:rsidR="00A2663C" w:rsidRPr="00345A5C">
        <w:rPr>
          <w:rFonts w:ascii="Calibri" w:eastAsia="Calibri" w:hAnsi="Calibri" w:cs="Times New Roman"/>
          <w:b/>
          <w:sz w:val="36"/>
        </w:rPr>
        <w:t xml:space="preserve"> </w:t>
      </w:r>
      <w:r w:rsidR="00402FBD" w:rsidRPr="00345A5C">
        <w:rPr>
          <w:rFonts w:ascii="Calibri" w:eastAsia="Calibri" w:hAnsi="Calibri" w:cs="Times New Roman"/>
          <w:b/>
          <w:sz w:val="36"/>
        </w:rPr>
        <w:t>First Class Pre-K Calendar</w:t>
      </w:r>
      <w:r w:rsidR="00A2663C" w:rsidRPr="00DF0614">
        <w:rPr>
          <w:rFonts w:ascii="Calibri" w:eastAsia="Calibri" w:hAnsi="Calibri" w:cs="Times New Roman"/>
        </w:rPr>
        <w:br/>
      </w:r>
    </w:p>
    <w:tbl>
      <w:tblPr>
        <w:tblpPr w:leftFromText="180" w:rightFromText="180" w:vertAnchor="text" w:horzAnchor="margin" w:tblpY="185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August 2018</w:t>
            </w:r>
          </w:p>
        </w:tc>
      </w:tr>
      <w:tr w:rsidR="0074416C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636" w:tblpY="11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October 2018</w:t>
            </w:r>
          </w:p>
        </w:tc>
      </w:tr>
      <w:tr w:rsidR="0074416C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</w:tr>
      <w:tr w:rsidR="0074416C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5B76C5">
              <w:rPr>
                <w:rStyle w:val="CalendarNumbers"/>
                <w:b w:val="0"/>
                <w:bCs w:val="0"/>
                <w:color w:val="990033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31</w:t>
            </w:r>
          </w:p>
        </w:tc>
        <w:tc>
          <w:tcPr>
            <w:tcW w:w="1296" w:type="dxa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101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September 2018</w:t>
            </w:r>
          </w:p>
        </w:tc>
      </w:tr>
      <w:tr w:rsidR="0074416C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</w:tr>
      <w:tr w:rsidR="0074416C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327161">
              <w:rPr>
                <w:rStyle w:val="CalendarNumbers"/>
                <w:b w:val="0"/>
                <w:bCs w:val="0"/>
                <w:color w:val="990033"/>
                <w:sz w:val="16"/>
                <w:szCs w:val="14"/>
                <w:highlight w:val="red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22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2592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:rsidR="0074416C" w:rsidRDefault="0074416C">
      <w:r>
        <w:tab/>
      </w:r>
    </w:p>
    <w:p w:rsidR="0074416C" w:rsidRDefault="0074416C"/>
    <w:p w:rsidR="0074416C" w:rsidRDefault="0074416C"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Y="23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November 2018</w:t>
            </w:r>
          </w:p>
        </w:tc>
      </w:tr>
      <w:tr w:rsidR="0074416C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</w:tr>
      <w:tr w:rsidR="0074416C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990033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</w:tr>
      <w:tr w:rsidR="0074416C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990033"/>
                <w:sz w:val="16"/>
                <w:szCs w:val="14"/>
                <w:highlight w:val="red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154" w:tblpY="222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December 2018</w:t>
            </w:r>
          </w:p>
        </w:tc>
      </w:tr>
      <w:tr w:rsidR="0074416C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333399"/>
                <w:sz w:val="16"/>
                <w:szCs w:val="14"/>
                <w:highlight w:val="red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5D09B2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5D09B2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</w:tr>
      <w:tr w:rsidR="0074416C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D76E38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990033"/>
                <w:sz w:val="16"/>
                <w:szCs w:val="14"/>
                <w:highlight w:val="red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5D09B2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5D09B2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5D09B2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327161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327161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31</w:t>
            </w:r>
          </w:p>
        </w:tc>
        <w:tc>
          <w:tcPr>
            <w:tcW w:w="2160" w:type="dxa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719" w:tblpY="302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January 2019</w:t>
            </w:r>
          </w:p>
        </w:tc>
      </w:tr>
      <w:tr w:rsidR="0074416C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74416C" w:rsidRPr="005D09B2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5D09B2">
              <w:rPr>
                <w:rStyle w:val="CalendarNumbers"/>
                <w:b w:val="0"/>
                <w:bCs w:val="0"/>
                <w:color w:val="990033"/>
                <w:sz w:val="16"/>
                <w:szCs w:val="14"/>
                <w:highlight w:val="red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5D09B2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5D09B2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5D09B2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5D09B2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5D09B2" w:rsidRDefault="0074416C" w:rsidP="0074416C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5D09B2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</w:tr>
      <w:tr w:rsidR="0074416C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551C8">
              <w:rPr>
                <w:rStyle w:val="CalendarNumbers"/>
                <w:b w:val="0"/>
                <w:bCs w:val="0"/>
                <w:color w:val="990033"/>
                <w:sz w:val="16"/>
                <w:szCs w:val="14"/>
                <w:highlight w:val="red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</w:tr>
      <w:tr w:rsidR="0074416C" w:rsidRPr="0002116B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864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:rsidR="00327161" w:rsidRDefault="00327161"/>
    <w:p w:rsidR="00A2663C" w:rsidRDefault="00A2663C"/>
    <w:p w:rsidR="00A2663C" w:rsidRDefault="00A2663C"/>
    <w:tbl>
      <w:tblPr>
        <w:tblpPr w:leftFromText="180" w:rightFromText="180" w:vertAnchor="text" w:horzAnchor="margin" w:tblpY="166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February 2019</w:t>
            </w:r>
          </w:p>
        </w:tc>
      </w:tr>
      <w:tr w:rsidR="006B76C3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5B76C5">
              <w:rPr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</w:tr>
      <w:tr w:rsidR="006B76C3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71545C">
              <w:rPr>
                <w:rStyle w:val="CalendarNumbers"/>
                <w:b w:val="0"/>
                <w:bCs w:val="0"/>
                <w:color w:val="990033"/>
                <w:sz w:val="16"/>
                <w:szCs w:val="14"/>
                <w:highlight w:val="red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864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187" w:tblpY="1635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March 2019</w:t>
            </w:r>
          </w:p>
        </w:tc>
      </w:tr>
      <w:tr w:rsidR="006B76C3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333399"/>
                <w:sz w:val="16"/>
                <w:szCs w:val="14"/>
                <w:highlight w:val="red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31</w:t>
            </w:r>
          </w:p>
        </w:tc>
        <w:tc>
          <w:tcPr>
            <w:tcW w:w="2592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703" w:tblpY="156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April 2019</w:t>
            </w:r>
          </w:p>
        </w:tc>
      </w:tr>
      <w:tr w:rsidR="006B76C3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</w:tr>
      <w:tr w:rsidR="006B76C3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5B76C5">
              <w:rPr>
                <w:color w:val="333399"/>
                <w:sz w:val="16"/>
                <w:szCs w:val="14"/>
                <w:highlight w:val="red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</w:tr>
      <w:tr w:rsidR="006B76C3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1728" w:type="dxa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:rsidR="006B76C3" w:rsidRDefault="00A2663C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B76C3" w:rsidRDefault="006B76C3"/>
    <w:p w:rsidR="0074416C" w:rsidRDefault="0074416C"/>
    <w:p w:rsidR="0074416C" w:rsidRDefault="00A2663C">
      <w:r>
        <w:br/>
      </w:r>
      <w:r>
        <w:br/>
      </w:r>
    </w:p>
    <w:tbl>
      <w:tblPr>
        <w:tblpPr w:leftFromText="180" w:rightFromText="180" w:vertAnchor="text" w:horzAnchor="margin" w:tblpY="436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:rsidTr="008314D8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May 2019</w:t>
            </w:r>
          </w:p>
        </w:tc>
      </w:tr>
      <w:tr w:rsidR="006B76C3" w:rsidRPr="00927927" w:rsidTr="008314D8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77C8"/>
            <w:vAlign w:val="bottom"/>
          </w:tcPr>
          <w:p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4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1037BA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11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18</w:t>
            </w:r>
          </w:p>
        </w:tc>
      </w:tr>
      <w:tr w:rsidR="006B76C3" w:rsidRPr="0002116B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3F2595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99388F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827021" w:rsidRDefault="00827021" w:rsidP="006B76C3">
            <w:pPr>
              <w:pStyle w:val="CalendarText"/>
              <w:jc w:val="center"/>
              <w:rPr>
                <w:rStyle w:val="WinCalendarBLANKCELLSTYLE5"/>
                <w:rFonts w:ascii="Arial" w:hAnsi="Arial"/>
              </w:rPr>
            </w:pPr>
            <w:r w:rsidRPr="00827021">
              <w:rPr>
                <w:rStyle w:val="WinCalendarBLANKCELLSTYLE5"/>
                <w:rFonts w:ascii="Arial" w:hAnsi="Arial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25</w:t>
            </w:r>
          </w:p>
        </w:tc>
      </w:tr>
      <w:tr w:rsidR="006B76C3" w:rsidRPr="0002116B" w:rsidTr="007C311B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:rsidR="006B76C3" w:rsidRPr="00775B85" w:rsidRDefault="006B76C3" w:rsidP="006B76C3">
            <w:pPr>
              <w:pStyle w:val="CalendarText"/>
              <w:jc w:val="center"/>
              <w:rPr>
                <w:rStyle w:val="WinCalendarBLANKCELLSTYLE5"/>
                <w:color w:val="000000" w:themeColor="text1"/>
              </w:rPr>
            </w:pPr>
            <w:r w:rsidRPr="00775B85">
              <w:rPr>
                <w:rStyle w:val="CalendarNumbers"/>
                <w:b w:val="0"/>
                <w:bCs w:val="0"/>
                <w:color w:val="000000" w:themeColor="text1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990033"/>
                <w:sz w:val="16"/>
                <w:szCs w:val="14"/>
                <w:highlight w:val="red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:rsidR="006B76C3" w:rsidRPr="0071545C" w:rsidRDefault="006B76C3" w:rsidP="006B76C3">
            <w:pPr>
              <w:pStyle w:val="CalendarText"/>
              <w:jc w:val="center"/>
              <w:rPr>
                <w:rStyle w:val="WinCalendarBLANKCELLSTYLE5"/>
                <w:highlight w:val="red"/>
              </w:rPr>
            </w:pPr>
            <w:r w:rsidRPr="0071545C">
              <w:rPr>
                <w:rStyle w:val="CalendarNumbers"/>
                <w:b w:val="0"/>
                <w:bCs w:val="0"/>
                <w:color w:val="000000"/>
                <w:sz w:val="16"/>
                <w:szCs w:val="14"/>
                <w:highlight w:val="red"/>
              </w:rPr>
              <w:t>31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:rsidR="006B76C3" w:rsidRPr="0002116B" w:rsidRDefault="006B76C3" w:rsidP="006B76C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:rsidR="006B76C3" w:rsidRDefault="006E56B5">
      <w:r>
        <w:rPr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2504536</wp:posOffset>
                </wp:positionH>
                <wp:positionV relativeFrom="paragraph">
                  <wp:posOffset>454612</wp:posOffset>
                </wp:positionV>
                <wp:extent cx="1736785" cy="281796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85" cy="281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6B5" w:rsidRPr="00590667" w:rsidRDefault="00590667" w:rsidP="005906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-</w:t>
                            </w:r>
                            <w:r w:rsidR="006E56B5" w:rsidRPr="00590667">
                              <w:rPr>
                                <w:sz w:val="20"/>
                              </w:rPr>
                              <w:t>School closed/no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2pt;margin-top:35.8pt;width:136.7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" fillcolor="white [3201]" stroked="f" strokeweight=".5pt">
                <v:textbox>
                  <w:txbxContent>
                    <w:p w:rsidR="006E56B5" w:rsidRPr="00590667" w:rsidRDefault="00590667" w:rsidP="0059066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-</w:t>
                      </w:r>
                      <w:r w:rsidR="006E56B5" w:rsidRPr="00590667">
                        <w:rPr>
                          <w:sz w:val="20"/>
                        </w:rPr>
                        <w:t>School closed/no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2579298</wp:posOffset>
                </wp:positionH>
                <wp:positionV relativeFrom="paragraph">
                  <wp:posOffset>517872</wp:posOffset>
                </wp:positionV>
                <wp:extent cx="138023" cy="126521"/>
                <wp:effectExtent l="0" t="0" r="1460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265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AC575A" id="Rectangle 4" o:spid="_x0000_s1026" style="position:absolute;margin-left:203.1pt;margin-top:40.8pt;width:10.8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" fillcolor="red" strokecolor="red" strokeweight="1pt"/>
            </w:pict>
          </mc:Fallback>
        </mc:AlternateContent>
      </w:r>
      <w:r w:rsidR="00A2663C">
        <w:br/>
      </w:r>
      <w:r w:rsidR="00A2663C">
        <w:br/>
      </w:r>
    </w:p>
    <w:p w:rsidR="006B76C3" w:rsidRDefault="00A2663C">
      <w:r>
        <w:br/>
      </w:r>
    </w:p>
    <w:p w:rsidR="00A2663C" w:rsidRDefault="00A2663C">
      <w:r>
        <w:br/>
      </w:r>
    </w:p>
    <w:tbl>
      <w:tblPr>
        <w:tblpPr w:leftFromText="180" w:rightFromText="180" w:vertAnchor="text" w:horzAnchor="margin" w:tblpY="13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466"/>
      </w:tblGrid>
      <w:tr w:rsidR="006B76C3" w:rsidRPr="00A2663C" w:rsidTr="00D72D69">
        <w:trPr>
          <w:trHeight w:val="1"/>
        </w:trPr>
        <w:tc>
          <w:tcPr>
            <w:tcW w:w="10165" w:type="dxa"/>
            <w:gridSpan w:val="2"/>
            <w:shd w:val="clear" w:color="auto" w:fill="0077C8"/>
          </w:tcPr>
          <w:p w:rsidR="006B76C3" w:rsidRPr="00A2663C" w:rsidRDefault="006B76C3" w:rsidP="006B76C3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A2663C">
              <w:rPr>
                <w:rFonts w:ascii="Calibri" w:eastAsia="Calibri" w:hAnsi="Calibri" w:cs="Times New Roman"/>
                <w:color w:val="FFFFFF"/>
              </w:rPr>
              <w:t>Calendar Notes &amp; Holidays</w:t>
            </w:r>
          </w:p>
        </w:tc>
      </w:tr>
      <w:tr w:rsidR="006E56B5" w:rsidRPr="00A2663C" w:rsidTr="00D72D69">
        <w:trPr>
          <w:trHeight w:val="1869"/>
        </w:trPr>
        <w:tc>
          <w:tcPr>
            <w:tcW w:w="5699" w:type="dxa"/>
            <w:shd w:val="clear" w:color="auto" w:fill="auto"/>
          </w:tcPr>
          <w:p w:rsidR="006E56B5" w:rsidRPr="006E56B5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6E56B5">
              <w:rPr>
                <w:rFonts w:ascii="Calibri" w:eastAsia="Calibri" w:hAnsi="Calibri" w:cs="Times New Roman"/>
                <w:b/>
                <w:sz w:val="20"/>
                <w:szCs w:val="18"/>
              </w:rPr>
              <w:t>2018</w:t>
            </w:r>
          </w:p>
          <w:p w:rsidR="006E56B5" w:rsidRPr="006E56B5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August 6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 xml:space="preserve"> and 8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:  Girls attend</w:t>
            </w:r>
            <w:r w:rsidR="00D76E38">
              <w:rPr>
                <w:rFonts w:ascii="Calibri" w:eastAsia="Calibri" w:hAnsi="Calibri" w:cs="Times New Roman"/>
                <w:sz w:val="20"/>
                <w:szCs w:val="18"/>
              </w:rPr>
              <w:t xml:space="preserve">, 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August 7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 xml:space="preserve"> and 9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:  Boys attend</w:t>
            </w:r>
          </w:p>
          <w:p w:rsidR="006E56B5" w:rsidRPr="006E56B5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August 10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 xml:space="preserve">:  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>First day for all students</w:t>
            </w:r>
          </w:p>
          <w:p w:rsidR="00615DD8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September 3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rd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:  Labor Day</w:t>
            </w:r>
          </w:p>
          <w:p w:rsidR="006E56B5" w:rsidRPr="006E56B5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B76C5">
              <w:rPr>
                <w:rFonts w:ascii="Calibri" w:eastAsia="Calibri" w:hAnsi="Calibri" w:cs="Times New Roman"/>
                <w:sz w:val="20"/>
                <w:szCs w:val="18"/>
              </w:rPr>
              <w:t>October 8</w:t>
            </w:r>
            <w:r w:rsidRPr="005B76C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5B76C5">
              <w:rPr>
                <w:rFonts w:ascii="Calibri" w:eastAsia="Calibri" w:hAnsi="Calibri" w:cs="Times New Roman"/>
                <w:sz w:val="20"/>
                <w:szCs w:val="18"/>
              </w:rPr>
              <w:t>:  No school</w:t>
            </w:r>
          </w:p>
          <w:p w:rsidR="006E56B5" w:rsidRPr="006E56B5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October 11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-16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:  Fall brea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>k</w:t>
            </w:r>
          </w:p>
          <w:p w:rsidR="006E56B5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November 9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:  Parent conferences—no school</w:t>
            </w:r>
          </w:p>
          <w:p w:rsidR="00345A5C" w:rsidRPr="006E56B5" w:rsidRDefault="00345A5C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November 12</w:t>
            </w:r>
            <w:r w:rsidRPr="00345A5C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>:  Veteran’s Day</w:t>
            </w:r>
          </w:p>
          <w:p w:rsidR="006E56B5" w:rsidRPr="006E56B5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November 21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st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-23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rd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:  Thanksgiving break</w:t>
            </w:r>
          </w:p>
          <w:p w:rsidR="006E56B5" w:rsidRPr="00A2663C" w:rsidRDefault="006E56B5" w:rsidP="006E56B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December 21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st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-31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  <w:vertAlign w:val="superscript"/>
              </w:rPr>
              <w:t>st</w:t>
            </w:r>
            <w:r w:rsidRPr="006E56B5">
              <w:rPr>
                <w:rFonts w:ascii="Calibri" w:eastAsia="Calibri" w:hAnsi="Calibri" w:cs="Times New Roman"/>
                <w:sz w:val="20"/>
                <w:szCs w:val="18"/>
              </w:rPr>
              <w:t>:  Winter break</w:t>
            </w:r>
          </w:p>
        </w:tc>
        <w:tc>
          <w:tcPr>
            <w:tcW w:w="4466" w:type="dxa"/>
            <w:shd w:val="clear" w:color="auto" w:fill="auto"/>
          </w:tcPr>
          <w:p w:rsidR="006E56B5" w:rsidRPr="006E56B5" w:rsidRDefault="006E56B5" w:rsidP="005D09B2">
            <w:pPr>
              <w:spacing w:after="0" w:line="240" w:lineRule="auto"/>
            </w:pPr>
            <w:r w:rsidRPr="006E56B5">
              <w:rPr>
                <w:b/>
                <w:sz w:val="20"/>
              </w:rPr>
              <w:t>2019</w:t>
            </w:r>
          </w:p>
          <w:p w:rsidR="006E56B5" w:rsidRPr="006E56B5" w:rsidRDefault="006E56B5" w:rsidP="005D09B2">
            <w:pPr>
              <w:spacing w:after="0" w:line="240" w:lineRule="auto"/>
              <w:rPr>
                <w:sz w:val="20"/>
              </w:rPr>
            </w:pPr>
            <w:r w:rsidRPr="006E56B5">
              <w:rPr>
                <w:sz w:val="20"/>
              </w:rPr>
              <w:t>January 1</w:t>
            </w:r>
            <w:r w:rsidRPr="006E56B5">
              <w:rPr>
                <w:sz w:val="20"/>
                <w:vertAlign w:val="superscript"/>
              </w:rPr>
              <w:t>st</w:t>
            </w:r>
            <w:r w:rsidRPr="006E56B5">
              <w:rPr>
                <w:sz w:val="20"/>
              </w:rPr>
              <w:t>-6</w:t>
            </w:r>
            <w:r w:rsidRPr="006E56B5">
              <w:rPr>
                <w:sz w:val="20"/>
                <w:vertAlign w:val="superscript"/>
              </w:rPr>
              <w:t>th</w:t>
            </w:r>
            <w:r w:rsidRPr="006E56B5">
              <w:rPr>
                <w:sz w:val="20"/>
              </w:rPr>
              <w:t>:  Winter break</w:t>
            </w:r>
          </w:p>
          <w:p w:rsidR="006E56B5" w:rsidRPr="006E56B5" w:rsidRDefault="006E56B5" w:rsidP="005D09B2">
            <w:pPr>
              <w:spacing w:after="0" w:line="240" w:lineRule="auto"/>
              <w:rPr>
                <w:sz w:val="20"/>
              </w:rPr>
            </w:pPr>
            <w:r w:rsidRPr="006E56B5">
              <w:rPr>
                <w:sz w:val="20"/>
              </w:rPr>
              <w:t>January 7</w:t>
            </w:r>
            <w:r w:rsidRPr="006E56B5">
              <w:rPr>
                <w:sz w:val="20"/>
                <w:vertAlign w:val="superscript"/>
              </w:rPr>
              <w:t>th</w:t>
            </w:r>
            <w:r w:rsidRPr="006E56B5">
              <w:rPr>
                <w:sz w:val="20"/>
              </w:rPr>
              <w:t>:  Students return</w:t>
            </w:r>
          </w:p>
          <w:p w:rsidR="006E56B5" w:rsidRPr="006E56B5" w:rsidRDefault="006E56B5" w:rsidP="005D09B2">
            <w:pPr>
              <w:spacing w:after="0" w:line="240" w:lineRule="auto"/>
              <w:rPr>
                <w:sz w:val="20"/>
              </w:rPr>
            </w:pPr>
            <w:r w:rsidRPr="006E56B5">
              <w:rPr>
                <w:sz w:val="20"/>
              </w:rPr>
              <w:t>January 21</w:t>
            </w:r>
            <w:r w:rsidRPr="006E56B5">
              <w:rPr>
                <w:sz w:val="20"/>
                <w:vertAlign w:val="superscript"/>
              </w:rPr>
              <w:t>st</w:t>
            </w:r>
            <w:r w:rsidRPr="006E56B5">
              <w:rPr>
                <w:sz w:val="20"/>
              </w:rPr>
              <w:t>:  MLK Day</w:t>
            </w:r>
          </w:p>
          <w:p w:rsidR="006E56B5" w:rsidRPr="006E56B5" w:rsidRDefault="006E56B5" w:rsidP="006B76C3">
            <w:pPr>
              <w:spacing w:after="0" w:line="240" w:lineRule="auto"/>
              <w:rPr>
                <w:sz w:val="20"/>
                <w:szCs w:val="16"/>
              </w:rPr>
            </w:pPr>
            <w:r w:rsidRPr="006E56B5">
              <w:rPr>
                <w:sz w:val="20"/>
                <w:szCs w:val="16"/>
              </w:rPr>
              <w:t>February 18</w:t>
            </w:r>
            <w:r w:rsidRPr="006E56B5">
              <w:rPr>
                <w:sz w:val="20"/>
                <w:szCs w:val="16"/>
                <w:vertAlign w:val="superscript"/>
              </w:rPr>
              <w:t>th</w:t>
            </w:r>
            <w:r w:rsidRPr="006E56B5">
              <w:rPr>
                <w:sz w:val="20"/>
                <w:szCs w:val="16"/>
              </w:rPr>
              <w:t>:  President’s Day</w:t>
            </w:r>
          </w:p>
          <w:p w:rsidR="006E56B5" w:rsidRDefault="006E56B5" w:rsidP="006E56B5">
            <w:pPr>
              <w:spacing w:after="0" w:line="240" w:lineRule="auto"/>
              <w:rPr>
                <w:sz w:val="20"/>
                <w:szCs w:val="16"/>
              </w:rPr>
            </w:pPr>
            <w:r w:rsidRPr="006E56B5">
              <w:rPr>
                <w:sz w:val="20"/>
                <w:szCs w:val="16"/>
              </w:rPr>
              <w:t>March 18</w:t>
            </w:r>
            <w:r w:rsidRPr="006E56B5">
              <w:rPr>
                <w:sz w:val="20"/>
                <w:szCs w:val="16"/>
                <w:vertAlign w:val="superscript"/>
              </w:rPr>
              <w:t>th</w:t>
            </w:r>
            <w:r w:rsidRPr="006E56B5">
              <w:rPr>
                <w:sz w:val="20"/>
                <w:szCs w:val="16"/>
              </w:rPr>
              <w:t>-22</w:t>
            </w:r>
            <w:r w:rsidRPr="006E56B5">
              <w:rPr>
                <w:sz w:val="20"/>
                <w:szCs w:val="16"/>
                <w:vertAlign w:val="superscript"/>
              </w:rPr>
              <w:t>nd</w:t>
            </w:r>
            <w:r w:rsidRPr="006E56B5">
              <w:rPr>
                <w:sz w:val="20"/>
                <w:szCs w:val="16"/>
              </w:rPr>
              <w:t>:  Spring Break</w:t>
            </w:r>
          </w:p>
          <w:p w:rsidR="005B76C5" w:rsidRDefault="005B76C5" w:rsidP="006E56B5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April 19</w:t>
            </w:r>
            <w:r w:rsidRPr="005B76C5">
              <w:rPr>
                <w:sz w:val="20"/>
                <w:szCs w:val="16"/>
                <w:vertAlign w:val="superscript"/>
              </w:rPr>
              <w:t>th</w:t>
            </w:r>
            <w:r>
              <w:rPr>
                <w:sz w:val="20"/>
                <w:szCs w:val="16"/>
              </w:rPr>
              <w:t>:  No school</w:t>
            </w:r>
          </w:p>
          <w:p w:rsidR="001037BA" w:rsidRDefault="001037BA" w:rsidP="006E56B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May 10</w:t>
            </w:r>
            <w:r w:rsidRPr="001037B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  Parent conferences—no school</w:t>
            </w:r>
          </w:p>
          <w:p w:rsidR="006E56B5" w:rsidRPr="0071545C" w:rsidRDefault="006E56B5" w:rsidP="00D56BA7">
            <w:pPr>
              <w:spacing w:after="0" w:line="240" w:lineRule="auto"/>
              <w:rPr>
                <w:sz w:val="16"/>
              </w:rPr>
            </w:pPr>
            <w:r w:rsidRPr="006E56B5">
              <w:rPr>
                <w:sz w:val="20"/>
              </w:rPr>
              <w:t xml:space="preserve">May </w:t>
            </w:r>
            <w:r w:rsidR="003324A1">
              <w:rPr>
                <w:sz w:val="20"/>
              </w:rPr>
              <w:t>2</w:t>
            </w:r>
            <w:r w:rsidR="00D56BA7">
              <w:rPr>
                <w:sz w:val="20"/>
              </w:rPr>
              <w:t>4</w:t>
            </w:r>
            <w:bookmarkStart w:id="0" w:name="_GoBack"/>
            <w:bookmarkEnd w:id="0"/>
            <w:r w:rsidR="003324A1" w:rsidRPr="003324A1">
              <w:rPr>
                <w:sz w:val="20"/>
                <w:vertAlign w:val="superscript"/>
              </w:rPr>
              <w:t>rd</w:t>
            </w:r>
            <w:r w:rsidRPr="006E56B5">
              <w:rPr>
                <w:sz w:val="20"/>
              </w:rPr>
              <w:t>:  Last day for students</w:t>
            </w:r>
          </w:p>
        </w:tc>
      </w:tr>
    </w:tbl>
    <w:p w:rsidR="00A2663C" w:rsidRDefault="00A2663C" w:rsidP="00BD2219"/>
    <w:sectPr w:rsidR="00A2663C" w:rsidSect="0071545C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DF" w:rsidRDefault="00DE0DDF" w:rsidP="00A2663C">
      <w:pPr>
        <w:spacing w:after="0" w:line="240" w:lineRule="auto"/>
      </w:pPr>
      <w:r>
        <w:separator/>
      </w:r>
    </w:p>
  </w:endnote>
  <w:endnote w:type="continuationSeparator" w:id="0">
    <w:p w:rsidR="00DE0DDF" w:rsidRDefault="00DE0DDF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61" w:rsidRPr="00A2663C" w:rsidRDefault="00327161" w:rsidP="00A2663C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color w:val="6666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DF" w:rsidRDefault="00DE0DDF" w:rsidP="00A2663C">
      <w:pPr>
        <w:spacing w:after="0" w:line="240" w:lineRule="auto"/>
      </w:pPr>
      <w:r>
        <w:separator/>
      </w:r>
    </w:p>
  </w:footnote>
  <w:footnote w:type="continuationSeparator" w:id="0">
    <w:p w:rsidR="00DE0DDF" w:rsidRDefault="00DE0DDF" w:rsidP="00A2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F6F"/>
    <w:multiLevelType w:val="hybridMultilevel"/>
    <w:tmpl w:val="DC50ABDE"/>
    <w:lvl w:ilvl="0" w:tplc="64B4ED1C">
      <w:start w:val="2018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22553C64"/>
    <w:multiLevelType w:val="hybridMultilevel"/>
    <w:tmpl w:val="DA5ED1C2"/>
    <w:lvl w:ilvl="0" w:tplc="9F109154">
      <w:start w:val="2018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1037BA"/>
    <w:rsid w:val="00120B7C"/>
    <w:rsid w:val="00122B91"/>
    <w:rsid w:val="00175EB6"/>
    <w:rsid w:val="001B3F03"/>
    <w:rsid w:val="001C403B"/>
    <w:rsid w:val="00206340"/>
    <w:rsid w:val="00253615"/>
    <w:rsid w:val="003064CE"/>
    <w:rsid w:val="00306E54"/>
    <w:rsid w:val="003113F8"/>
    <w:rsid w:val="00314E81"/>
    <w:rsid w:val="00327161"/>
    <w:rsid w:val="003324A1"/>
    <w:rsid w:val="00345A5C"/>
    <w:rsid w:val="003733F0"/>
    <w:rsid w:val="003F2595"/>
    <w:rsid w:val="00402FBD"/>
    <w:rsid w:val="004034BA"/>
    <w:rsid w:val="00413696"/>
    <w:rsid w:val="00453F45"/>
    <w:rsid w:val="00480EA0"/>
    <w:rsid w:val="00486588"/>
    <w:rsid w:val="004A5AFC"/>
    <w:rsid w:val="004B7972"/>
    <w:rsid w:val="00503B96"/>
    <w:rsid w:val="0051157A"/>
    <w:rsid w:val="005341F3"/>
    <w:rsid w:val="005668C2"/>
    <w:rsid w:val="00590667"/>
    <w:rsid w:val="005970AB"/>
    <w:rsid w:val="005A454C"/>
    <w:rsid w:val="005B5E4A"/>
    <w:rsid w:val="005B76C5"/>
    <w:rsid w:val="005D09B2"/>
    <w:rsid w:val="005D2E0D"/>
    <w:rsid w:val="005F394D"/>
    <w:rsid w:val="00602F0B"/>
    <w:rsid w:val="00614C2F"/>
    <w:rsid w:val="00615DD8"/>
    <w:rsid w:val="00637036"/>
    <w:rsid w:val="00654DB0"/>
    <w:rsid w:val="00675261"/>
    <w:rsid w:val="00696BEE"/>
    <w:rsid w:val="006A4E94"/>
    <w:rsid w:val="006A5767"/>
    <w:rsid w:val="006B76C3"/>
    <w:rsid w:val="006C5EC1"/>
    <w:rsid w:val="006D2CF4"/>
    <w:rsid w:val="006E56B5"/>
    <w:rsid w:val="0071545C"/>
    <w:rsid w:val="007235EF"/>
    <w:rsid w:val="0073179A"/>
    <w:rsid w:val="00737C3D"/>
    <w:rsid w:val="0074416C"/>
    <w:rsid w:val="007570E1"/>
    <w:rsid w:val="00767DB5"/>
    <w:rsid w:val="00775B85"/>
    <w:rsid w:val="00794C89"/>
    <w:rsid w:val="007B67EB"/>
    <w:rsid w:val="007C311B"/>
    <w:rsid w:val="007E188A"/>
    <w:rsid w:val="007E5168"/>
    <w:rsid w:val="007F0A5B"/>
    <w:rsid w:val="00813A0B"/>
    <w:rsid w:val="00824C1C"/>
    <w:rsid w:val="00827021"/>
    <w:rsid w:val="00830FD0"/>
    <w:rsid w:val="008314D8"/>
    <w:rsid w:val="00832931"/>
    <w:rsid w:val="00855A98"/>
    <w:rsid w:val="00893501"/>
    <w:rsid w:val="009042A5"/>
    <w:rsid w:val="009620ED"/>
    <w:rsid w:val="00963E41"/>
    <w:rsid w:val="00971E7C"/>
    <w:rsid w:val="0099388F"/>
    <w:rsid w:val="00A0653C"/>
    <w:rsid w:val="00A1201D"/>
    <w:rsid w:val="00A24237"/>
    <w:rsid w:val="00A2663C"/>
    <w:rsid w:val="00A95805"/>
    <w:rsid w:val="00AB0A26"/>
    <w:rsid w:val="00AD03F2"/>
    <w:rsid w:val="00AF31EB"/>
    <w:rsid w:val="00B148D5"/>
    <w:rsid w:val="00B27AD3"/>
    <w:rsid w:val="00B42CB8"/>
    <w:rsid w:val="00B60BFC"/>
    <w:rsid w:val="00BC6BEB"/>
    <w:rsid w:val="00BD2219"/>
    <w:rsid w:val="00C00021"/>
    <w:rsid w:val="00C3423F"/>
    <w:rsid w:val="00C37490"/>
    <w:rsid w:val="00C44531"/>
    <w:rsid w:val="00CB59E8"/>
    <w:rsid w:val="00CE1575"/>
    <w:rsid w:val="00D05400"/>
    <w:rsid w:val="00D1036F"/>
    <w:rsid w:val="00D12ED2"/>
    <w:rsid w:val="00D21DC7"/>
    <w:rsid w:val="00D23B3E"/>
    <w:rsid w:val="00D56BA7"/>
    <w:rsid w:val="00D72D69"/>
    <w:rsid w:val="00D76E38"/>
    <w:rsid w:val="00DA78F7"/>
    <w:rsid w:val="00DD28F7"/>
    <w:rsid w:val="00DE0DDF"/>
    <w:rsid w:val="00DE672B"/>
    <w:rsid w:val="00DF7801"/>
    <w:rsid w:val="00E8396F"/>
    <w:rsid w:val="00EA57AF"/>
    <w:rsid w:val="00EF39A1"/>
    <w:rsid w:val="00F005A9"/>
    <w:rsid w:val="00F04A72"/>
    <w:rsid w:val="00F2029E"/>
    <w:rsid w:val="00F32C80"/>
    <w:rsid w:val="00F37A79"/>
    <w:rsid w:val="00F551C8"/>
    <w:rsid w:val="00F574D9"/>
    <w:rsid w:val="00F965DF"/>
    <w:rsid w:val="00FB0776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FA8E"/>
  <w15:chartTrackingRefBased/>
  <w15:docId w15:val="{461DA73E-59B7-44FF-8FFC-79D9C70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6E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Year Monthly School Calendar 2018-2019</vt:lpstr>
    </vt:vector>
  </TitlesOfParts>
  <Company>Sapro Systems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Year Monthly School Calendar 2018-2019</dc:title>
  <dc:subject/>
  <dc:creator>WinCalendar</dc:creator>
  <cp:keywords>School Calendar, Acamdemic Calendar, School Calendar Template</cp:keywords>
  <dc:description>Courtesy of WinCalendar.com</dc:description>
  <cp:lastModifiedBy>Alicia Wilkerson</cp:lastModifiedBy>
  <cp:revision>3</cp:revision>
  <cp:lastPrinted>2018-05-24T14:03:00Z</cp:lastPrinted>
  <dcterms:created xsi:type="dcterms:W3CDTF">2018-09-11T19:41:00Z</dcterms:created>
  <dcterms:modified xsi:type="dcterms:W3CDTF">2018-09-11T21:46:00Z</dcterms:modified>
</cp:coreProperties>
</file>